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8" w:rsidRPr="00565048" w:rsidRDefault="00565048" w:rsidP="00565048">
      <w:pPr>
        <w:rPr>
          <w:lang w:val="en-GB"/>
        </w:rPr>
      </w:pPr>
      <w:r w:rsidRPr="00565048">
        <w:rPr>
          <w:lang w:val="en-GB"/>
        </w:rPr>
        <w:t>Attachment 8.</w:t>
      </w:r>
    </w:p>
    <w:p w:rsidR="00565048" w:rsidRPr="00565048" w:rsidRDefault="00565048" w:rsidP="00565048">
      <w:pPr>
        <w:rPr>
          <w:lang w:val="en-GB"/>
        </w:rPr>
      </w:pPr>
    </w:p>
    <w:p w:rsidR="00565048" w:rsidRPr="00565048" w:rsidRDefault="00565048" w:rsidP="00565048">
      <w:pPr>
        <w:jc w:val="center"/>
        <w:rPr>
          <w:b/>
          <w:sz w:val="32"/>
          <w:szCs w:val="32"/>
          <w:lang w:val="en-GB"/>
        </w:rPr>
      </w:pPr>
      <w:r w:rsidRPr="00565048">
        <w:rPr>
          <w:b/>
          <w:sz w:val="32"/>
          <w:szCs w:val="32"/>
          <w:lang w:val="en-GB"/>
        </w:rPr>
        <w:t>DECLARATION</w:t>
      </w:r>
    </w:p>
    <w:p w:rsidR="00565048" w:rsidRDefault="00565048" w:rsidP="00565048">
      <w:pPr>
        <w:jc w:val="both"/>
        <w:rPr>
          <w:lang w:val="en-GB"/>
        </w:rPr>
      </w:pPr>
    </w:p>
    <w:p w:rsidR="00565048" w:rsidRPr="00565048" w:rsidRDefault="00565048" w:rsidP="00565048">
      <w:pPr>
        <w:jc w:val="both"/>
        <w:rPr>
          <w:lang w:val="en-GB"/>
        </w:rPr>
      </w:pPr>
      <w:r>
        <w:rPr>
          <w:lang w:val="en-GB"/>
        </w:rPr>
        <w:t>By which the economic entity</w:t>
      </w:r>
      <w:r w:rsidRPr="00565048">
        <w:rPr>
          <w:lang w:val="en-GB"/>
        </w:rPr>
        <w:t xml:space="preserve"> ___________________________________________</w:t>
      </w:r>
      <w:r>
        <w:rPr>
          <w:lang w:val="en-GB"/>
        </w:rPr>
        <w:t>___ (name, registered office, and ID number</w:t>
      </w:r>
      <w:r w:rsidRPr="00565048">
        <w:rPr>
          <w:lang w:val="en-GB"/>
        </w:rPr>
        <w:t xml:space="preserve">) confirms that it has at its disposal equipment with at least the so-called large-scale GPR system with four channels, which includes transmitting and receiving antennas with a central frequency of 250 </w:t>
      </w:r>
      <w:proofErr w:type="spellStart"/>
      <w:r w:rsidRPr="00565048">
        <w:rPr>
          <w:lang w:val="en-GB"/>
        </w:rPr>
        <w:t>MHz.</w:t>
      </w:r>
      <w:proofErr w:type="spellEnd"/>
      <w:r w:rsidRPr="00565048">
        <w:rPr>
          <w:lang w:val="en-GB"/>
        </w:rPr>
        <w:t xml:space="preserve"> The distance between the antennas is 0.4 m. The expected average wave speed is 0.1 m/ns, which, taking into account the two-way transmission time, the expected penetration of approximately 0.25 m in 5 ns.</w:t>
      </w:r>
    </w:p>
    <w:p w:rsidR="00565048" w:rsidRDefault="00565048" w:rsidP="00565048">
      <w:pPr>
        <w:rPr>
          <w:lang w:val="en-GB"/>
        </w:rPr>
      </w:pPr>
    </w:p>
    <w:p w:rsidR="00565048" w:rsidRDefault="00565048" w:rsidP="00565048">
      <w:pPr>
        <w:rPr>
          <w:lang w:val="en-GB"/>
        </w:rPr>
      </w:pPr>
    </w:p>
    <w:p w:rsidR="00565048" w:rsidRDefault="00565048" w:rsidP="00565048">
      <w:pPr>
        <w:rPr>
          <w:lang w:val="en-GB"/>
        </w:rPr>
      </w:pPr>
      <w:bookmarkStart w:id="0" w:name="_GoBack"/>
      <w:bookmarkEnd w:id="0"/>
    </w:p>
    <w:p w:rsidR="00565048" w:rsidRPr="00C445BF" w:rsidRDefault="00565048" w:rsidP="00565048">
      <w:pPr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>In</w:t>
      </w:r>
      <w:r w:rsidRPr="00C445BF">
        <w:rPr>
          <w:rFonts w:ascii="Calibri" w:hAnsi="Calibri" w:cs="Calibri"/>
          <w:color w:val="000000" w:themeColor="text1"/>
          <w:lang w:val="en-GB"/>
        </w:rPr>
        <w:t>__________________ __________2025.</w:t>
      </w:r>
    </w:p>
    <w:p w:rsidR="00565048" w:rsidRPr="008A2895" w:rsidRDefault="00565048" w:rsidP="00565048">
      <w:pPr>
        <w:rPr>
          <w:rFonts w:ascii="Calibri" w:hAnsi="Calibri" w:cs="Calibri"/>
          <w:color w:val="000000" w:themeColor="text1"/>
          <w:lang w:val="en-GB"/>
        </w:rPr>
      </w:pPr>
      <w:r w:rsidRPr="00C445BF">
        <w:rPr>
          <w:rFonts w:ascii="Calibri" w:hAnsi="Calibri" w:cs="Calibri"/>
          <w:color w:val="000000" w:themeColor="text1"/>
          <w:lang w:val="en-GB"/>
        </w:rPr>
        <w:t xml:space="preserve">                 (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>place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>)                   (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>date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>)</w:t>
      </w:r>
    </w:p>
    <w:p w:rsidR="00565048" w:rsidRPr="00C445BF" w:rsidRDefault="00565048" w:rsidP="00565048">
      <w:pPr>
        <w:rPr>
          <w:rFonts w:ascii="Calibri" w:hAnsi="Calibri" w:cs="Calibri"/>
          <w:color w:val="000000" w:themeColor="text1"/>
          <w:lang w:val="en-GB"/>
        </w:rPr>
      </w:pPr>
    </w:p>
    <w:p w:rsidR="00565048" w:rsidRPr="00C445BF" w:rsidRDefault="00565048" w:rsidP="00565048">
      <w:pPr>
        <w:rPr>
          <w:lang w:val="en-GB"/>
        </w:rPr>
      </w:pPr>
      <w:r w:rsidRPr="00C445BF">
        <w:rPr>
          <w:lang w:val="en-GB"/>
        </w:rPr>
        <w:t>Name and surname of the responsible (authorized) person of the Bidder:</w:t>
      </w:r>
    </w:p>
    <w:p w:rsidR="00565048" w:rsidRPr="00C445BF" w:rsidRDefault="00565048" w:rsidP="00565048">
      <w:pPr>
        <w:rPr>
          <w:lang w:val="en-GB"/>
        </w:rPr>
      </w:pPr>
    </w:p>
    <w:p w:rsidR="00565048" w:rsidRPr="00C445BF" w:rsidRDefault="00565048" w:rsidP="00565048">
      <w:pPr>
        <w:rPr>
          <w:lang w:val="en-GB"/>
        </w:rPr>
      </w:pPr>
    </w:p>
    <w:p w:rsidR="00565048" w:rsidRPr="00C445BF" w:rsidRDefault="00565048" w:rsidP="00565048">
      <w:pPr>
        <w:rPr>
          <w:lang w:val="en-GB"/>
        </w:rPr>
      </w:pPr>
      <w:r w:rsidRPr="00C445BF">
        <w:rPr>
          <w:lang w:val="en-GB"/>
        </w:rPr>
        <w:t>Signature of the responsible (authorized) person of the Bidder and stamp:</w:t>
      </w:r>
    </w:p>
    <w:p w:rsidR="00565048" w:rsidRPr="00565048" w:rsidRDefault="00565048" w:rsidP="00565048">
      <w:pPr>
        <w:rPr>
          <w:lang w:val="en-GB"/>
        </w:rPr>
      </w:pPr>
    </w:p>
    <w:p w:rsidR="007D5910" w:rsidRPr="00565048" w:rsidRDefault="007D5910">
      <w:pPr>
        <w:rPr>
          <w:lang w:val="en-GB"/>
        </w:rPr>
      </w:pPr>
    </w:p>
    <w:sectPr w:rsidR="007D5910" w:rsidRPr="0056504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4A"/>
    <w:rsid w:val="00044F56"/>
    <w:rsid w:val="00090848"/>
    <w:rsid w:val="000951DA"/>
    <w:rsid w:val="000A434A"/>
    <w:rsid w:val="000B3B73"/>
    <w:rsid w:val="000C0BFF"/>
    <w:rsid w:val="000C6668"/>
    <w:rsid w:val="000C6C3B"/>
    <w:rsid w:val="000F41BB"/>
    <w:rsid w:val="001056FE"/>
    <w:rsid w:val="001124AD"/>
    <w:rsid w:val="00120CBF"/>
    <w:rsid w:val="001324AD"/>
    <w:rsid w:val="00134347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60152"/>
    <w:rsid w:val="002647B3"/>
    <w:rsid w:val="00280678"/>
    <w:rsid w:val="002879EF"/>
    <w:rsid w:val="00291D4C"/>
    <w:rsid w:val="002A0E6F"/>
    <w:rsid w:val="002A1F85"/>
    <w:rsid w:val="002A2C6E"/>
    <w:rsid w:val="002B555F"/>
    <w:rsid w:val="002D38C9"/>
    <w:rsid w:val="00305D2E"/>
    <w:rsid w:val="00323F84"/>
    <w:rsid w:val="00376EBE"/>
    <w:rsid w:val="003922A9"/>
    <w:rsid w:val="003A5A8C"/>
    <w:rsid w:val="003B2034"/>
    <w:rsid w:val="003B3DDE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26BF4"/>
    <w:rsid w:val="00565048"/>
    <w:rsid w:val="005814D2"/>
    <w:rsid w:val="00586FAD"/>
    <w:rsid w:val="00590AC2"/>
    <w:rsid w:val="005B0339"/>
    <w:rsid w:val="005B7CAA"/>
    <w:rsid w:val="005D4CDC"/>
    <w:rsid w:val="005E4B6F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7730F"/>
    <w:rsid w:val="00886B38"/>
    <w:rsid w:val="0088766C"/>
    <w:rsid w:val="008D1139"/>
    <w:rsid w:val="008D2622"/>
    <w:rsid w:val="008E020C"/>
    <w:rsid w:val="008E547D"/>
    <w:rsid w:val="008F4132"/>
    <w:rsid w:val="008F6313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931A1"/>
    <w:rsid w:val="00A934FB"/>
    <w:rsid w:val="00AD787E"/>
    <w:rsid w:val="00AE1129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C3739"/>
    <w:rsid w:val="00BC5EC0"/>
    <w:rsid w:val="00BD3220"/>
    <w:rsid w:val="00C236B8"/>
    <w:rsid w:val="00C27515"/>
    <w:rsid w:val="00C36512"/>
    <w:rsid w:val="00C47C97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35E"/>
    <w:rsid w:val="00EF3391"/>
    <w:rsid w:val="00F04E4F"/>
    <w:rsid w:val="00F06613"/>
    <w:rsid w:val="00F21C9F"/>
    <w:rsid w:val="00F21F3F"/>
    <w:rsid w:val="00F43436"/>
    <w:rsid w:val="00F54FCE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0C8F"/>
  <w15:chartTrackingRefBased/>
  <w15:docId w15:val="{D0106E08-DB83-4C21-9E7F-F946C8F5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2</cp:revision>
  <dcterms:created xsi:type="dcterms:W3CDTF">2025-05-18T16:32:00Z</dcterms:created>
  <dcterms:modified xsi:type="dcterms:W3CDTF">2025-05-18T16:42:00Z</dcterms:modified>
</cp:coreProperties>
</file>